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C" w:rsidRPr="007639F4" w:rsidRDefault="000B30FC" w:rsidP="0076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F4">
        <w:rPr>
          <w:rFonts w:ascii="Times New Roman" w:hAnsi="Times New Roman" w:cs="Times New Roman"/>
          <w:b/>
          <w:sz w:val="24"/>
          <w:szCs w:val="24"/>
        </w:rPr>
        <w:t>УДОМА З ДІТЬМИ ПІД ЧАС КАРАНТИНУ?</w:t>
      </w:r>
    </w:p>
    <w:p w:rsidR="000B30FC" w:rsidRPr="007639F4" w:rsidRDefault="000B30FC" w:rsidP="0076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F4">
        <w:rPr>
          <w:rFonts w:ascii="Times New Roman" w:hAnsi="Times New Roman" w:cs="Times New Roman"/>
          <w:b/>
          <w:sz w:val="24"/>
          <w:szCs w:val="24"/>
        </w:rPr>
        <w:t xml:space="preserve">ВІЗЬМІТЬ ДО УВАГИ КІЛЬКА </w:t>
      </w:r>
      <w:r w:rsidR="007639F4" w:rsidRPr="007639F4">
        <w:rPr>
          <w:rFonts w:ascii="Times New Roman" w:hAnsi="Times New Roman" w:cs="Times New Roman"/>
          <w:b/>
          <w:sz w:val="24"/>
          <w:szCs w:val="24"/>
        </w:rPr>
        <w:t>ПОРАД</w:t>
      </w:r>
      <w:r w:rsidRPr="007639F4">
        <w:rPr>
          <w:rFonts w:ascii="Times New Roman" w:hAnsi="Times New Roman" w:cs="Times New Roman"/>
          <w:b/>
          <w:sz w:val="24"/>
          <w:szCs w:val="24"/>
        </w:rPr>
        <w:t>.</w:t>
      </w:r>
    </w:p>
    <w:p w:rsidR="007639F4" w:rsidRPr="007639F4" w:rsidRDefault="000B30FC" w:rsidP="0076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F4">
        <w:rPr>
          <w:rFonts w:ascii="Times New Roman" w:hAnsi="Times New Roman" w:cs="Times New Roman"/>
          <w:b/>
          <w:sz w:val="24"/>
          <w:szCs w:val="24"/>
        </w:rPr>
        <w:t xml:space="preserve">(ЯКІ ПОРАДИ НАДАТИ БАТЬКАМ ПІД </w:t>
      </w:r>
    </w:p>
    <w:p w:rsidR="000A26F9" w:rsidRPr="007639F4" w:rsidRDefault="000B30FC" w:rsidP="0076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F4">
        <w:rPr>
          <w:rFonts w:ascii="Times New Roman" w:hAnsi="Times New Roman" w:cs="Times New Roman"/>
          <w:b/>
          <w:sz w:val="24"/>
          <w:szCs w:val="24"/>
        </w:rPr>
        <w:t>ЧАС ПЕРЕБУВАННЯ ДІТЕЙ В ДОМА)</w:t>
      </w:r>
    </w:p>
    <w:p w:rsidR="000B30FC" w:rsidRPr="007639F4" w:rsidRDefault="000B30FC" w:rsidP="00763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9F4">
        <w:rPr>
          <w:rFonts w:ascii="Times New Roman" w:hAnsi="Times New Roman" w:cs="Times New Roman"/>
          <w:b/>
          <w:i/>
          <w:sz w:val="24"/>
          <w:szCs w:val="24"/>
        </w:rPr>
        <w:t>Консультація для вихователів</w:t>
      </w:r>
    </w:p>
    <w:p w:rsidR="000B30FC" w:rsidRPr="007639F4" w:rsidRDefault="000B30FC" w:rsidP="0076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39F4" w:rsidRPr="007639F4" w:rsidRDefault="000B30FC" w:rsidP="00763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30FC">
        <w:rPr>
          <w:sz w:val="28"/>
          <w:szCs w:val="28"/>
        </w:rPr>
        <w:t xml:space="preserve">Сьогодні, коли дитячі садки закриті на карантин, діти змушені цілими днями залишатися вдома. У житті дитини важливу роль відіграє взаємодія з однолітками - </w:t>
      </w:r>
      <w:r w:rsidRPr="007639F4">
        <w:rPr>
          <w:sz w:val="28"/>
          <w:szCs w:val="28"/>
        </w:rPr>
        <w:t>садочок</w:t>
      </w:r>
      <w:r w:rsidRPr="000B30FC">
        <w:rPr>
          <w:sz w:val="28"/>
          <w:szCs w:val="28"/>
        </w:rPr>
        <w:t xml:space="preserve">, ігри у дворі, дні народження друзів тощо. </w:t>
      </w:r>
      <w:r w:rsidR="007639F4" w:rsidRPr="007639F4">
        <w:rPr>
          <w:sz w:val="28"/>
          <w:szCs w:val="28"/>
        </w:rPr>
        <w:t xml:space="preserve">А в даний час вони обмежені у цьому соціальному спілкуванні. </w:t>
      </w:r>
    </w:p>
    <w:p w:rsidR="007639F4" w:rsidRPr="007639F4" w:rsidRDefault="000B30FC" w:rsidP="00763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39F4">
        <w:rPr>
          <w:sz w:val="28"/>
          <w:szCs w:val="28"/>
        </w:rPr>
        <w:t xml:space="preserve">Перед педагогічними працівниками дошкільного закладу </w:t>
      </w:r>
      <w:r w:rsidR="007639F4" w:rsidRPr="007639F4">
        <w:rPr>
          <w:sz w:val="28"/>
          <w:szCs w:val="28"/>
        </w:rPr>
        <w:t xml:space="preserve">саме в цей період </w:t>
      </w:r>
      <w:r w:rsidRPr="007639F4">
        <w:rPr>
          <w:sz w:val="28"/>
          <w:szCs w:val="28"/>
        </w:rPr>
        <w:t>стоїть завдання активізувати просвітницьку роботу з батьками вихованців за допомогою соціальних мереж</w:t>
      </w:r>
      <w:r w:rsidR="007639F4" w:rsidRPr="007639F4">
        <w:rPr>
          <w:sz w:val="28"/>
          <w:szCs w:val="28"/>
        </w:rPr>
        <w:t>:  веб-сайт</w:t>
      </w:r>
      <w:r w:rsidRPr="007639F4">
        <w:rPr>
          <w:sz w:val="28"/>
          <w:szCs w:val="28"/>
        </w:rPr>
        <w:t xml:space="preserve"> заклад</w:t>
      </w:r>
      <w:r w:rsidR="007639F4" w:rsidRPr="007639F4">
        <w:rPr>
          <w:sz w:val="28"/>
          <w:szCs w:val="28"/>
        </w:rPr>
        <w:t>у</w:t>
      </w:r>
      <w:r w:rsidRPr="007639F4">
        <w:rPr>
          <w:sz w:val="28"/>
          <w:szCs w:val="28"/>
        </w:rPr>
        <w:t xml:space="preserve"> освіти, в чатах, в </w:t>
      </w:r>
      <w:proofErr w:type="spellStart"/>
      <w:r w:rsidRPr="007639F4">
        <w:rPr>
          <w:sz w:val="28"/>
          <w:szCs w:val="28"/>
        </w:rPr>
        <w:t>oнлайн</w:t>
      </w:r>
      <w:proofErr w:type="spellEnd"/>
      <w:r w:rsidRPr="007639F4">
        <w:rPr>
          <w:sz w:val="28"/>
          <w:szCs w:val="28"/>
        </w:rPr>
        <w:t xml:space="preserve"> групах </w:t>
      </w:r>
      <w:r w:rsidRPr="007639F4">
        <w:rPr>
          <w:sz w:val="28"/>
          <w:szCs w:val="28"/>
        </w:rPr>
        <w:t>педагогів/батьків/</w:t>
      </w:r>
      <w:r w:rsidRPr="007639F4">
        <w:rPr>
          <w:sz w:val="28"/>
          <w:szCs w:val="28"/>
        </w:rPr>
        <w:t xml:space="preserve">  в телеграм, </w:t>
      </w:r>
      <w:proofErr w:type="spellStart"/>
      <w:r w:rsidRPr="007639F4">
        <w:rPr>
          <w:sz w:val="28"/>
          <w:szCs w:val="28"/>
        </w:rPr>
        <w:t>Viber</w:t>
      </w:r>
      <w:proofErr w:type="spellEnd"/>
      <w:r w:rsidRPr="007639F4">
        <w:rPr>
          <w:sz w:val="28"/>
          <w:szCs w:val="28"/>
        </w:rPr>
        <w:t xml:space="preserve"> та інші).</w:t>
      </w:r>
      <w:r w:rsidR="007639F4" w:rsidRPr="007639F4">
        <w:rPr>
          <w:sz w:val="28"/>
          <w:szCs w:val="28"/>
        </w:rPr>
        <w:t xml:space="preserve"> </w:t>
      </w:r>
    </w:p>
    <w:p w:rsidR="007639F4" w:rsidRPr="007639F4" w:rsidRDefault="007639F4" w:rsidP="007639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39F4">
        <w:rPr>
          <w:sz w:val="28"/>
          <w:szCs w:val="28"/>
        </w:rPr>
        <w:t>Консультування</w:t>
      </w:r>
      <w:r w:rsidR="000B30FC" w:rsidRPr="007639F4">
        <w:rPr>
          <w:sz w:val="28"/>
          <w:szCs w:val="28"/>
        </w:rPr>
        <w:t>  індивідуальне, рідше групове (онлайн режимі, Skype  режимі, телефонному режимі та інші).</w:t>
      </w:r>
      <w:r w:rsidRPr="007639F4">
        <w:rPr>
          <w:sz w:val="28"/>
          <w:szCs w:val="28"/>
        </w:rPr>
        <w:t xml:space="preserve"> </w:t>
      </w:r>
      <w:r w:rsidRPr="007639F4">
        <w:rPr>
          <w:sz w:val="28"/>
          <w:szCs w:val="28"/>
        </w:rPr>
        <w:t>Тематика консультацій, порад пам’яток сама різноманітна, але вона повинна бути актуальною, відповідати віку дітей та запитам батьків.</w:t>
      </w:r>
    </w:p>
    <w:p w:rsidR="000B30FC" w:rsidRPr="000B30FC" w:rsidRDefault="007639F4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Наголошуйте батькам, що п</w:t>
      </w:r>
      <w:r w:rsidR="000B30FC"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час карантину батьки повинні тримати </w:t>
      </w:r>
      <w:r w:rsidRPr="00763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своїх дітей в </w:t>
      </w:r>
      <w:r w:rsidR="000B30FC"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ізоляції - заради їх же здоров'я. </w:t>
      </w:r>
      <w:r w:rsidRPr="00763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тут постає доречне питання: як </w:t>
      </w:r>
      <w:r w:rsidR="000B30FC"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же розважити дитину в ситуації, коли ви не можете допомогти їй гуляти на вулиці і спілкуватися з друзями?</w:t>
      </w:r>
    </w:p>
    <w:p w:rsidR="007639F4" w:rsidRPr="007639F4" w:rsidRDefault="00DC7DF9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ОСЬ ДЕКІЛЬКА ПОРАД, ЯКІ МОЖНА НАДАТИ БАТЬКАМ </w:t>
      </w:r>
    </w:p>
    <w:p w:rsidR="007639F4" w:rsidRPr="000B30FC" w:rsidRDefault="007639F4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 за все, </w:t>
      </w:r>
      <w:r w:rsidRPr="00763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батькам</w:t>
      </w: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необхідно переконати дитину в тому, що поруч з нею завжди буде хтось, хто подбає про неї і знайде їй цікаве заняття.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Як говорити з дітьми про </w:t>
      </w:r>
      <w:proofErr w:type="spellStart"/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</w:t>
      </w:r>
      <w:proofErr w:type="spellEnd"/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 поради дитячих психологів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Психологи радять говорити з дитиною про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тільки в тому випадку, якщо дитина сама про це запитує. В іншому випадку вона все одно не буде вас слухати. Для маленьких дітей хвороба є абстрактним поняттям, а необхідність ізоляції засмучує їх найбільше.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змушені звернутися до медичного закладу, акцентуйте увагу дитини на те, що дорослі тут для того, щоб її захистити. Скажіть дитині, що ви теж знаєте, як захистити себе.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Придумайте веселий спосіб навчити дитину правильних звичок, щоб дати їй відчуття контролю. Наприклад, ви можете перетворити миття рук на гру. Скажіть їй: «Навколо віруси, тому нам потрібно бути обережними. Нам потрібно вимити руки, а потім я розповім тобі, як ще ми зможемо перехитрити віруси».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Дотримуйтесь графіка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Психологи стверджують, що під час карантину важливо підтримувати звичайний розпорядок дня дитини. У вас може виникнути велика спокуса </w:t>
      </w: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оголосити карантин додатковими канікулами і цілий день сидіти перед екраном телевізора. Однак різка зміна графіка також може викликати у дитини стрес.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Корисно буде написати на аркуші паперу або на стікерах докладний розпорядок дня і повісити його так, щоб дитина постійно його бачила. Важливо, щоб у неї були чіткі очікування з приводу того, що буде відбуватися протягом дня - коли буде час для ігор, читання і відпочинку.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Підтримуйте контакт з друзями і близькими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дитини важливо підтримувати контакт з друзями - це знизить рівень її стресу. Також спілкуйтеся з близькими і родичами, яких ви не можете відвідати особисто, але хвилюєтесь про їхнє здоров'я.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Використовуйте Skype або інші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відеочати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Навчіть своїх родичів користуватися ними, якщо вони не вміють. Спілкуйтеся з друзями та родичами в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месенджерах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соцмережах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Влаштуйте танцювальну вечірку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карантин не дозволяє вам гуляти з дитиною на свіжому повітрі, влаштуйте для дитини танцювальну вечірку вдома. Все, що вам потрібно, - знайти в Інтернеті відповідну музику.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Дитині також сподобається, якщо ви запропонуєте їй разом зробити декорації до вечірки. Ви можете зробити банери або плакати. Також вам можуть стати в пригоді новорічні гірлянди - вони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створять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вам святкову атмосферу.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 час карантину використовуйте електронні пристрої з розумом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Батьки дотримуються різних думок з приводу того, чи можна дитині проводити час на карантині за екранами комп'ютерів, планшетів або телевізорів. Одні дозволяють дитині необмежено використовувати електронні пристрої, щоб розважити її, інші строго обмежують використання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гаджетів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Забороняти дитині користуватися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гаджетами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варто, але необхідно правильно вибирати для неї контент. Їй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підійдуть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навчальні програми та канали на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Youtube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Розважальні відео повинні відповідати віку дитини.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Залучайте дитину до роботи по дому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Дитячі психологи стверджують, що діти старші трьох років отримують користь від того, що допомагають батькам по дому. Чим молодша дитина, тим більше їй подобається допомагати батькам в різних домашніх справах. Вони допомагають прати, прибирати, накривати на стіл тощо.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Робіть з дитиною поробки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Різноманітні поробки - хороший спосіб розважити дитину і дати їй можливість проявити свої творчі здібності. Багато батьків стверджують, що це заняття подобається дітям. Для цього можна використовувати підручні матеріали: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картонні коробки з-під взуття, обрізки тканини тощо. Для цих цілей добре підходить різнобарвний обгортковий папір: діти роблять з нього колажі, </w:t>
      </w: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сукні для ляльок і навіть стіни для фортець. Навіть коли весь папір використаний, діти використовують залишки картонних втулок як мечі, влаштовуючи битви.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Фантазія дітей безмежна, і вони можуть використовувати для виробів та ігор практично все, що буде під рукою. Тому під час карантину не варто давати їм для ігор туалетний папір і паперові рушники.</w:t>
      </w:r>
    </w:p>
    <w:p w:rsidR="000B30FC" w:rsidRPr="000B30FC" w:rsidRDefault="000B30FC" w:rsidP="007639F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Грайте в улюблені іграшки дитини</w:t>
      </w:r>
    </w:p>
    <w:p w:rsidR="000B30FC" w:rsidRPr="000B30FC" w:rsidRDefault="000B30FC" w:rsidP="007639F4">
      <w:pPr>
        <w:shd w:val="clear" w:color="auto" w:fill="FFFFFF"/>
        <w:spacing w:after="21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правило, у кожної дитини є улюблена іграшка, з якою вона може гратися годинами. У когось це настільні ігри, у когось - конструктори </w:t>
      </w:r>
      <w:proofErr w:type="spellStart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Лего</w:t>
      </w:r>
      <w:proofErr w:type="spellEnd"/>
      <w:r w:rsidRPr="000B3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Діти люблять створювати різні об'єкти з деталей конструктора або просто сортувати деталі за кольором. Щоб мотивувати дитину, ви можете дати їй завдання. Наприклад, ви можете запитати її: «Наскільки високу вежу ти можеш побудувати?»</w:t>
      </w:r>
    </w:p>
    <w:p w:rsidR="000B30FC" w:rsidRDefault="00DC7DF9" w:rsidP="007639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Перелік дитячих сайтів на допомогу батькам:</w:t>
      </w:r>
    </w:p>
    <w:p w:rsidR="00DC7DF9" w:rsidRPr="003A15B7" w:rsidRDefault="00DC7DF9" w:rsidP="00DC7D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5B7">
        <w:rPr>
          <w:rFonts w:ascii="Times New Roman" w:hAnsi="Times New Roman" w:cs="Times New Roman"/>
          <w:b/>
          <w:i/>
          <w:sz w:val="28"/>
          <w:szCs w:val="28"/>
        </w:rPr>
        <w:t>Сайт журналу «</w:t>
      </w:r>
      <w:proofErr w:type="spellStart"/>
      <w:r w:rsidRPr="003A15B7">
        <w:rPr>
          <w:rFonts w:ascii="Times New Roman" w:hAnsi="Times New Roman" w:cs="Times New Roman"/>
          <w:b/>
          <w:i/>
          <w:sz w:val="28"/>
          <w:szCs w:val="28"/>
        </w:rPr>
        <w:t>Пізнайко</w:t>
      </w:r>
      <w:proofErr w:type="spellEnd"/>
      <w:r w:rsidRPr="003A15B7">
        <w:rPr>
          <w:rFonts w:ascii="Times New Roman" w:hAnsi="Times New Roman" w:cs="Times New Roman"/>
          <w:b/>
          <w:i/>
          <w:sz w:val="28"/>
          <w:szCs w:val="28"/>
        </w:rPr>
        <w:t xml:space="preserve"> від 2 до 6» </w:t>
      </w:r>
      <w:hyperlink r:id="rId6" w:history="1">
        <w:r w:rsidRPr="003A15B7">
          <w:rPr>
            <w:rStyle w:val="a6"/>
            <w:rFonts w:ascii="Times New Roman" w:hAnsi="Times New Roman" w:cs="Times New Roman"/>
            <w:sz w:val="28"/>
            <w:szCs w:val="28"/>
          </w:rPr>
          <w:t>http://posnayko.com.ua/magazin/4/</w:t>
        </w:r>
      </w:hyperlink>
      <w:r w:rsidRPr="003A15B7">
        <w:rPr>
          <w:rFonts w:ascii="Times New Roman" w:hAnsi="Times New Roman" w:cs="Times New Roman"/>
          <w:sz w:val="28"/>
          <w:szCs w:val="28"/>
        </w:rPr>
        <w:t>. Тут є розвивальні ігри, завдання, казки, віршики для дітей та інші цікаві для дітей онлайн-розваги.</w:t>
      </w:r>
    </w:p>
    <w:p w:rsidR="00DC7DF9" w:rsidRPr="003A15B7" w:rsidRDefault="003A15B7" w:rsidP="00DC7D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5B7">
        <w:rPr>
          <w:rFonts w:ascii="Times New Roman" w:hAnsi="Times New Roman" w:cs="Times New Roman"/>
          <w:b/>
          <w:i/>
          <w:sz w:val="28"/>
          <w:szCs w:val="28"/>
        </w:rPr>
        <w:t xml:space="preserve">Сайт </w:t>
      </w:r>
      <w:hyperlink r:id="rId7" w:history="1">
        <w:r w:rsidRPr="003A15B7">
          <w:rPr>
            <w:rStyle w:val="a6"/>
            <w:rFonts w:ascii="Times New Roman" w:hAnsi="Times New Roman" w:cs="Times New Roman"/>
            <w:sz w:val="28"/>
            <w:szCs w:val="28"/>
          </w:rPr>
          <w:t>http://edugames.rozumniki.ua/</w:t>
        </w:r>
      </w:hyperlink>
      <w:r w:rsidRPr="003A15B7">
        <w:rPr>
          <w:rFonts w:ascii="Times New Roman" w:hAnsi="Times New Roman" w:cs="Times New Roman"/>
          <w:sz w:val="28"/>
          <w:szCs w:val="28"/>
        </w:rPr>
        <w:t xml:space="preserve"> навчальні програми для дошкільнят з інтерактивними вправами, веселими </w:t>
      </w:r>
      <w:proofErr w:type="spellStart"/>
      <w:r w:rsidRPr="003A15B7">
        <w:rPr>
          <w:rFonts w:ascii="Times New Roman" w:hAnsi="Times New Roman" w:cs="Times New Roman"/>
          <w:sz w:val="28"/>
          <w:szCs w:val="28"/>
        </w:rPr>
        <w:t>анімованими</w:t>
      </w:r>
      <w:proofErr w:type="spellEnd"/>
      <w:r w:rsidRPr="003A15B7">
        <w:rPr>
          <w:rFonts w:ascii="Times New Roman" w:hAnsi="Times New Roman" w:cs="Times New Roman"/>
          <w:sz w:val="28"/>
          <w:szCs w:val="28"/>
        </w:rPr>
        <w:t xml:space="preserve"> персонажами, звуковим супроводом.</w:t>
      </w:r>
    </w:p>
    <w:p w:rsidR="003A15B7" w:rsidRPr="003A15B7" w:rsidRDefault="003A15B7" w:rsidP="00DC7D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5B7">
        <w:rPr>
          <w:rFonts w:ascii="Times New Roman" w:hAnsi="Times New Roman" w:cs="Times New Roman"/>
          <w:b/>
          <w:i/>
          <w:sz w:val="28"/>
          <w:szCs w:val="28"/>
        </w:rPr>
        <w:t xml:space="preserve">Сайт </w:t>
      </w:r>
      <w:hyperlink r:id="rId8" w:history="1">
        <w:r w:rsidRPr="003A15B7">
          <w:rPr>
            <w:rStyle w:val="a6"/>
            <w:rFonts w:ascii="Times New Roman" w:hAnsi="Times New Roman" w:cs="Times New Roman"/>
            <w:sz w:val="28"/>
            <w:szCs w:val="28"/>
          </w:rPr>
          <w:t>https://childdevelop.com.ua/worksheets/tag-detsad/</w:t>
        </w:r>
      </w:hyperlink>
      <w:r w:rsidRPr="003A15B7">
        <w:rPr>
          <w:rFonts w:ascii="Times New Roman" w:hAnsi="Times New Roman" w:cs="Times New Roman"/>
          <w:sz w:val="28"/>
          <w:szCs w:val="28"/>
        </w:rPr>
        <w:t>, де є практичні завдання для дошкільнят</w:t>
      </w:r>
    </w:p>
    <w:p w:rsidR="003A15B7" w:rsidRPr="00EA7E12" w:rsidRDefault="003A15B7" w:rsidP="00DC7D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5B7">
        <w:rPr>
          <w:rFonts w:ascii="Times New Roman" w:hAnsi="Times New Roman" w:cs="Times New Roman"/>
          <w:b/>
          <w:i/>
          <w:sz w:val="28"/>
          <w:szCs w:val="28"/>
        </w:rPr>
        <w:t xml:space="preserve">Сайт ДНЗ №4 м. Прилуки, рубрика «Корисні сайти» </w:t>
      </w:r>
      <w:hyperlink r:id="rId9" w:history="1">
        <w:r w:rsidRPr="003A15B7">
          <w:rPr>
            <w:rStyle w:val="a6"/>
            <w:rFonts w:ascii="Times New Roman" w:hAnsi="Times New Roman" w:cs="Times New Roman"/>
            <w:sz w:val="28"/>
            <w:szCs w:val="28"/>
          </w:rPr>
          <w:t>http://pryluky-dnz4.at.ua/index/korisni_sajti/0-92</w:t>
        </w:r>
      </w:hyperlink>
    </w:p>
    <w:p w:rsidR="00EA7E12" w:rsidRDefault="00EA7E12" w:rsidP="00EA7E12">
      <w:pPr>
        <w:rPr>
          <w:rFonts w:ascii="Times New Roman" w:hAnsi="Times New Roman" w:cs="Times New Roman"/>
          <w:sz w:val="28"/>
          <w:szCs w:val="28"/>
        </w:rPr>
      </w:pPr>
    </w:p>
    <w:p w:rsidR="00EA7E12" w:rsidRPr="00EA7E12" w:rsidRDefault="00EA7E12" w:rsidP="00EA7E1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EA7E12" w:rsidRPr="00EA7E12" w:rsidSect="00797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955"/>
    <w:multiLevelType w:val="hybridMultilevel"/>
    <w:tmpl w:val="34E6D070"/>
    <w:lvl w:ilvl="0" w:tplc="A48620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C"/>
    <w:rsid w:val="00025CD9"/>
    <w:rsid w:val="000718D6"/>
    <w:rsid w:val="000A26F9"/>
    <w:rsid w:val="000B30FC"/>
    <w:rsid w:val="001101FF"/>
    <w:rsid w:val="0017406E"/>
    <w:rsid w:val="002F3C4B"/>
    <w:rsid w:val="00385A5A"/>
    <w:rsid w:val="003A15B7"/>
    <w:rsid w:val="00467BB9"/>
    <w:rsid w:val="00534164"/>
    <w:rsid w:val="005419C2"/>
    <w:rsid w:val="00573662"/>
    <w:rsid w:val="006F42FA"/>
    <w:rsid w:val="00700A26"/>
    <w:rsid w:val="007337B5"/>
    <w:rsid w:val="007639F4"/>
    <w:rsid w:val="007973E1"/>
    <w:rsid w:val="00A85525"/>
    <w:rsid w:val="00B26914"/>
    <w:rsid w:val="00BC0D89"/>
    <w:rsid w:val="00C50D6C"/>
    <w:rsid w:val="00D60752"/>
    <w:rsid w:val="00DC7DF9"/>
    <w:rsid w:val="00EA7E12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B30FC"/>
    <w:rPr>
      <w:i/>
      <w:iCs/>
    </w:rPr>
  </w:style>
  <w:style w:type="paragraph" w:styleId="a5">
    <w:name w:val="List Paragraph"/>
    <w:basedOn w:val="a"/>
    <w:uiPriority w:val="34"/>
    <w:qFormat/>
    <w:rsid w:val="00DC7D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7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B30FC"/>
    <w:rPr>
      <w:i/>
      <w:iCs/>
    </w:rPr>
  </w:style>
  <w:style w:type="paragraph" w:styleId="a5">
    <w:name w:val="List Paragraph"/>
    <w:basedOn w:val="a"/>
    <w:uiPriority w:val="34"/>
    <w:qFormat/>
    <w:rsid w:val="00DC7D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worksheets/tag-dets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games.rozumniki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nayko.com.ua/magazin/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yluky-dnz4.at.ua/index/korisni_sajti/0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2020-04-01T11:55:00Z</dcterms:created>
  <dcterms:modified xsi:type="dcterms:W3CDTF">2020-04-01T12:39:00Z</dcterms:modified>
</cp:coreProperties>
</file>